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podyplomowe Nowy Sącz - najlepszy wybór!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Twoją pasją jest zdobywanie ciągle nowej wiedzy - warto, żeby pogłębić swoje dotychczasowe zasoby. Studia podyplomowe Nowy Sącz są najlepszą opcją, aby poszerzyć informacje zdobyte w czasie wcześniejszych studiów o sprawności praktyczne w różnych kierunkach - zarządzaniu, informatyce cz też psychologii.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podyplomowe Nowy Sącz otwierają kolejne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Chęć przeprawy za coraz to nowe horyzonty, odkryte nieznane lądy, więcej i więcej... Ambicja nie pozwala pozostać Ci na jednym poziomie - chcesz wiedzieć i umieć więcej. Każdy student, dla którego studia magisterskie to za mało powinien spróbować uczestnictwa w studiach podyplomowych na WSB. Jesteś taką właśnie osobą? Wybierz </w:t>
      </w:r>
      <w:r>
        <w:rPr>
          <w:rFonts w:ascii="calibri" w:hAnsi="calibri" w:eastAsia="calibri" w:cs="calibri"/>
          <w:sz w:val="24"/>
          <w:szCs w:val="24"/>
          <w:b/>
        </w:rPr>
        <w:t xml:space="preserve">studia podyplomowe Nowy Sącz</w:t>
      </w:r>
      <w:r>
        <w:rPr>
          <w:rFonts w:ascii="calibri" w:hAnsi="calibri" w:eastAsia="calibri" w:cs="calibri"/>
          <w:sz w:val="24"/>
          <w:szCs w:val="24"/>
        </w:rPr>
        <w:t xml:space="preserve"> - czy może być lepiej?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Studiuj z pasją!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 łatwością przyswajasz wiedzę, a każda nowa informacja jest dla Ciebie bardzo cenna - nie ma co się oszukiwać.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Studia podyplomowe Nowy Sącz</w:t>
        </w:r>
      </w:hyperlink>
      <w:r>
        <w:rPr>
          <w:rFonts w:ascii="calibri" w:hAnsi="calibri" w:eastAsia="calibri" w:cs="calibri"/>
          <w:sz w:val="24"/>
          <w:szCs w:val="24"/>
        </w:rPr>
        <w:t xml:space="preserve"> uszyte zostały na Twoją miarę. Cenimy ludzi z pasją i chęcią pogłębiania wiedzy, a nasza wykwalifikowana kadra wykładowców wspiera swoimi umiejętnościami wszystkich rządnych nauki. Skrupulatnie przygotowane programy i dokładnie opracowane metody nauczania gwarantują pełna satysfakcję.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4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Studia podyplomowe Nowy Sącz - formy studiowania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Nowosądecka Wyższa Szkoła Biznesu dba o swoich podopiecznych, dlatego opracowała wygodną formę studiowania. Zajęcia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studiach podyplomowych Nowy Sącz</w:t>
      </w:r>
      <w:r>
        <w:rPr>
          <w:rFonts w:ascii="calibri" w:hAnsi="calibri" w:eastAsia="calibri" w:cs="calibri"/>
          <w:sz w:val="24"/>
          <w:szCs w:val="24"/>
        </w:rPr>
        <w:t xml:space="preserve"> trwają do trzech semestrów. Część wykładów i ćwiczeń odbywa się stacjonarnie w placówce WSB, podczas weekendowych zjazdów. Pozostała część zajęć to studia na odległość. Umożliwia to innowacyjny system Cloud Academy, stworzony przez Uczelnię w celu usprawnienia działania uczelni. Dzięki tego każdy może brać udział w zajęciach, z dowolnego miejsca na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b-nlu.edu.pl/pl/studia-podyplom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2026-05-16T11:07:12+02:00</dcterms:created>
  <dcterms:modified xsi:type="dcterms:W3CDTF">2026-05-16T11:07:12+02:00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